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8AAEB" w14:textId="75B672FF" w:rsidR="00A212F9" w:rsidRPr="00C62A2B" w:rsidRDefault="00A212F9" w:rsidP="00A212F9">
      <w:pPr>
        <w:spacing w:line="240" w:lineRule="auto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（様式</w:t>
      </w:r>
      <w:r w:rsidR="00B552EC">
        <w:rPr>
          <w:rFonts w:ascii="ＭＳ ゴシック" w:eastAsia="ＭＳ ゴシック" w:hAnsi="ＭＳ ゴシック" w:hint="eastAsia"/>
          <w:spacing w:val="22"/>
          <w:kern w:val="0"/>
          <w:szCs w:val="21"/>
        </w:rPr>
        <w:t>４</w:t>
      </w: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号）</w:t>
      </w:r>
    </w:p>
    <w:p w14:paraId="3FA1AEB8" w14:textId="77777777" w:rsidR="00A212F9" w:rsidRPr="00C62A2B" w:rsidRDefault="00A212F9" w:rsidP="00A212F9">
      <w:pPr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38B8AF46" w14:textId="77777777" w:rsidR="00A212F9" w:rsidRPr="00C62A2B" w:rsidRDefault="00A212F9" w:rsidP="00A212F9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pacing w:val="8"/>
          <w:kern w:val="0"/>
          <w:szCs w:val="21"/>
        </w:rPr>
      </w:pPr>
    </w:p>
    <w:p w14:paraId="2028CF86" w14:textId="25BAF730" w:rsidR="00A212F9" w:rsidRPr="00C62A2B" w:rsidRDefault="00A212F9" w:rsidP="00A212F9">
      <w:pPr>
        <w:kinsoku w:val="0"/>
        <w:overflowPunct w:val="0"/>
        <w:snapToGrid w:val="0"/>
        <w:spacing w:line="240" w:lineRule="auto"/>
        <w:ind w:right="227"/>
        <w:jc w:val="center"/>
        <w:rPr>
          <w:rFonts w:ascii="ＭＳ ゴシック" w:eastAsia="ＭＳ ゴシック" w:hAnsi="ＭＳ ゴシック"/>
          <w:spacing w:val="22"/>
          <w:kern w:val="0"/>
          <w:sz w:val="28"/>
          <w:szCs w:val="28"/>
        </w:rPr>
      </w:pPr>
      <w:r w:rsidRPr="00A212F9">
        <w:rPr>
          <w:rFonts w:ascii="ＭＳ ゴシック" w:eastAsia="ＭＳ ゴシック" w:hAnsi="ＭＳ ゴシック" w:hint="eastAsia"/>
          <w:bCs/>
          <w:spacing w:val="22"/>
          <w:kern w:val="0"/>
          <w:sz w:val="28"/>
          <w:szCs w:val="28"/>
        </w:rPr>
        <w:t>配置技術者調書</w:t>
      </w:r>
    </w:p>
    <w:p w14:paraId="58ADF8E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 w:val="22"/>
          <w:szCs w:val="40"/>
        </w:rPr>
      </w:pPr>
    </w:p>
    <w:p w14:paraId="2532C316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大阪府道路公社理事長　様</w:t>
      </w:r>
    </w:p>
    <w:p w14:paraId="2772DE90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7CD0FD4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住　　　　所</w:t>
      </w:r>
    </w:p>
    <w:p w14:paraId="7892354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商号又は名称</w:t>
      </w:r>
    </w:p>
    <w:p w14:paraId="1C1301E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A212F9">
        <w:rPr>
          <w:rFonts w:ascii="ＭＳ ゴシック" w:eastAsia="ＭＳ ゴシック" w:hAnsi="ＭＳ ゴシック" w:hint="eastAsia"/>
          <w:spacing w:val="116"/>
          <w:kern w:val="0"/>
          <w:szCs w:val="21"/>
          <w:fitText w:val="1540" w:id="-694377472"/>
        </w:rPr>
        <w:t>代表者</w:t>
      </w:r>
      <w:r w:rsidRPr="00A212F9">
        <w:rPr>
          <w:rFonts w:ascii="ＭＳ ゴシック" w:eastAsia="ＭＳ ゴシック" w:hAnsi="ＭＳ ゴシック" w:hint="eastAsia"/>
          <w:kern w:val="0"/>
          <w:szCs w:val="21"/>
          <w:fitText w:val="1540" w:id="-694377472"/>
        </w:rPr>
        <w:t>名</w:t>
      </w:r>
      <w:r w:rsidRPr="0075734D">
        <w:rPr>
          <w:rFonts w:ascii="ＭＳ ゴシック" w:eastAsia="ＭＳ ゴシック" w:hAnsi="ＭＳ ゴシック" w:hint="eastAsia"/>
          <w:spacing w:val="0"/>
          <w:kern w:val="0"/>
          <w:szCs w:val="21"/>
        </w:rPr>
        <w:t xml:space="preserve">　　　　　　　　　　　　　　　印</w:t>
      </w:r>
    </w:p>
    <w:p w14:paraId="203D6A77" w14:textId="77777777" w:rsidR="00A212F9" w:rsidRPr="00B66385" w:rsidRDefault="00A212F9" w:rsidP="00A212F9">
      <w:pPr>
        <w:pStyle w:val="ab"/>
        <w:spacing w:line="240" w:lineRule="auto"/>
        <w:ind w:leftChars="0" w:left="0"/>
        <w:jc w:val="left"/>
        <w:rPr>
          <w:rFonts w:ascii="HG丸ｺﾞｼｯｸM-PRO" w:eastAsia="HG丸ｺﾞｼｯｸM-PRO" w:hAnsi="HG丸ｺﾞｼｯｸM-PRO"/>
          <w:b/>
          <w:spacing w:val="0"/>
          <w:sz w:val="20"/>
        </w:rPr>
      </w:pPr>
      <w:r w:rsidRPr="00B66385">
        <w:rPr>
          <w:rFonts w:ascii="ＭＳ Ｐゴシック" w:eastAsia="ＭＳ Ｐゴシック" w:hAnsi="ＭＳ Ｐゴシック" w:hint="eastAsia"/>
          <w:b/>
          <w:sz w:val="20"/>
        </w:rPr>
        <w:t xml:space="preserve">　　　　　　　　　　　　　　　　　　　　　　　　　　　　　　　　　　　　　　　　　　　　　　　　　</w:t>
      </w:r>
    </w:p>
    <w:p w14:paraId="6F2A25C1" w14:textId="77777777" w:rsidR="00A212F9" w:rsidRPr="002C234A" w:rsidRDefault="00A212F9" w:rsidP="00A212F9">
      <w:pPr>
        <w:tabs>
          <w:tab w:val="left" w:pos="9720"/>
        </w:tabs>
        <w:kinsoku w:val="0"/>
        <w:overflowPunct w:val="0"/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3EF744BD" w14:textId="77777777" w:rsidR="00A212F9" w:rsidRPr="0084506B" w:rsidRDefault="00A212F9" w:rsidP="00A212F9">
      <w:pPr>
        <w:tabs>
          <w:tab w:val="left" w:pos="9720"/>
        </w:tabs>
        <w:kinsoku w:val="0"/>
        <w:overflowPunct w:val="0"/>
        <w:spacing w:line="240" w:lineRule="auto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委託名称 ： </w:t>
      </w:r>
      <w:r w:rsidRPr="00495991">
        <w:rPr>
          <w:rFonts w:ascii="ＭＳ Ｐゴシック" w:eastAsia="ＭＳ Ｐゴシック" w:hAnsi="ＭＳ Ｐゴシック" w:hint="eastAsia"/>
          <w:b/>
          <w:color w:val="FF0000"/>
          <w:sz w:val="22"/>
          <w:szCs w:val="22"/>
        </w:rPr>
        <w:t>鳥飼仁和寺大橋有料道路 料金徴収施設撤去等設計委託</w:t>
      </w:r>
    </w:p>
    <w:p w14:paraId="1ABAA581" w14:textId="1DD85D16" w:rsidR="008330B8" w:rsidRPr="00A212F9" w:rsidRDefault="008330B8" w:rsidP="001B762E">
      <w:pPr>
        <w:spacing w:line="240" w:lineRule="auto"/>
        <w:rPr>
          <w:rFonts w:ascii="ＭＳ 明朝" w:eastAsia="ＭＳ 明朝" w:hAnsi="ＭＳ 明朝"/>
          <w:sz w:val="20"/>
        </w:rPr>
      </w:pPr>
    </w:p>
    <w:p w14:paraId="056BF3B9" w14:textId="317474E7" w:rsidR="00E7425F" w:rsidRPr="00A212F9" w:rsidRDefault="00EC442C" w:rsidP="00EC442C">
      <w:pPr>
        <w:spacing w:line="240" w:lineRule="auto"/>
        <w:rPr>
          <w:rFonts w:ascii="ＭＳ ゴシック" w:eastAsia="ＭＳ ゴシック" w:hAnsi="ＭＳ ゴシック"/>
          <w:szCs w:val="21"/>
        </w:rPr>
      </w:pPr>
      <w:r>
        <w:rPr>
          <w:rFonts w:ascii="ＭＳ 明朝" w:eastAsia="ＭＳ 明朝" w:hAnsi="ＭＳ 明朝" w:hint="eastAsia"/>
          <w:sz w:val="20"/>
        </w:rPr>
        <w:t xml:space="preserve">　</w:t>
      </w:r>
      <w:r w:rsidR="00E96CC3" w:rsidRPr="00A212F9">
        <w:rPr>
          <w:rFonts w:ascii="ＭＳ ゴシック" w:eastAsia="ＭＳ ゴシック" w:hAnsi="ＭＳ ゴシック" w:hint="eastAsia"/>
          <w:szCs w:val="21"/>
        </w:rPr>
        <w:t>当該業務</w:t>
      </w:r>
      <w:r w:rsidR="00BC1BBE" w:rsidRPr="00A212F9">
        <w:rPr>
          <w:rFonts w:ascii="ＭＳ ゴシック" w:eastAsia="ＭＳ ゴシック" w:hAnsi="ＭＳ ゴシック" w:hint="eastAsia"/>
          <w:szCs w:val="21"/>
        </w:rPr>
        <w:t>に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配置</w:t>
      </w:r>
      <w:r w:rsidR="00887482" w:rsidRPr="00A212F9">
        <w:rPr>
          <w:rFonts w:ascii="ＭＳ ゴシック" w:eastAsia="ＭＳ ゴシック" w:hAnsi="ＭＳ ゴシック" w:hint="eastAsia"/>
          <w:szCs w:val="21"/>
        </w:rPr>
        <w:t>する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技術者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は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、下表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のとおりです。</w:t>
      </w:r>
    </w:p>
    <w:p w14:paraId="1971B9FB" w14:textId="77777777" w:rsidR="00E7425F" w:rsidRPr="00A212F9" w:rsidRDefault="00E7425F" w:rsidP="001B762E">
      <w:pPr>
        <w:spacing w:line="240" w:lineRule="auto"/>
        <w:ind w:firstLineChars="300" w:firstLine="642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D16BBC" w:rsidRPr="00A212F9" w14:paraId="0C0DC70E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AF8876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B6E9317" w14:textId="77777777" w:rsidR="00D16BBC" w:rsidRPr="00A212F9" w:rsidRDefault="00F25837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管理技術者</w:t>
            </w:r>
          </w:p>
        </w:tc>
      </w:tr>
      <w:tr w:rsidR="00F25837" w:rsidRPr="00A212F9" w14:paraId="3AA5D14F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9A1491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E76A28E" w14:textId="77777777" w:rsidR="00A212F9" w:rsidRPr="00FC414B" w:rsidRDefault="00293135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技術士　</w:t>
            </w:r>
            <w:r w:rsidR="00F2666F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・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　RCCM　・　認定技術</w:t>
            </w:r>
            <w:r w:rsidR="00FA6A24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管理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者</w:t>
            </w:r>
          </w:p>
          <w:p w14:paraId="3D13C628" w14:textId="02E88D05" w:rsidR="00F25837" w:rsidRPr="00FC414B" w:rsidRDefault="003C0108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3A44D3" w:rsidRPr="00A212F9" w14:paraId="5437110F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5BA94E" w14:textId="77777777" w:rsidR="003A44D3" w:rsidRPr="00A212F9" w:rsidRDefault="003A44D3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7AD481" w14:textId="77777777" w:rsidR="003A44D3" w:rsidRPr="00A212F9" w:rsidRDefault="003A44D3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0C612E14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964F21" w14:textId="77777777" w:rsidR="00D16BBC" w:rsidRPr="00A212F9" w:rsidRDefault="00E830B9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</w:t>
            </w:r>
            <w:r w:rsidR="00AB4302" w:rsidRPr="00A212F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66874C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26883679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3162FA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1283781376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1283781376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AEBCA8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7767551B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97B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2E7C67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6EB1D54A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38D6E8" w14:textId="77777777" w:rsidR="00C40AC5" w:rsidRPr="00A212F9" w:rsidRDefault="00293135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699963E9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25010" w:rsidRPr="00A212F9">
              <w:rPr>
                <w:rFonts w:ascii="ＭＳ ゴシック" w:eastAsia="ＭＳ ゴシック" w:hAnsi="ＭＳ ゴシック" w:hint="eastAsia"/>
                <w:szCs w:val="21"/>
              </w:rPr>
              <w:t>登録</w:t>
            </w: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年月日・</w:t>
            </w:r>
          </w:p>
          <w:p w14:paraId="3C9AD57C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CC8D8" w14:textId="77777777" w:rsidR="00B331CB" w:rsidRPr="00A212F9" w:rsidRDefault="00B331CB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7507B62" w14:textId="77777777" w:rsidR="00AB4302" w:rsidRPr="00A212F9" w:rsidRDefault="00AB4302" w:rsidP="001B762E">
      <w:pPr>
        <w:tabs>
          <w:tab w:val="left" w:pos="9720"/>
        </w:tabs>
        <w:kinsoku w:val="0"/>
        <w:overflowPunct w:val="0"/>
        <w:spacing w:line="240" w:lineRule="auto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AB0E60" w:rsidRPr="00A212F9" w14:paraId="4A16F6D8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59A300D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322735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照査技術者</w:t>
            </w:r>
          </w:p>
        </w:tc>
      </w:tr>
      <w:tr w:rsidR="00AB0E60" w:rsidRPr="00A212F9" w14:paraId="4FA5EC2C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0887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5361A" w14:textId="77777777" w:rsidR="00A212F9" w:rsidRPr="00FC414B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pacing w:val="0"/>
                <w:szCs w:val="21"/>
              </w:rPr>
              <w:t>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術士　・　RCCM　・　認定技術管理者</w:t>
            </w:r>
          </w:p>
          <w:p w14:paraId="5833A0A0" w14:textId="226560F4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AB0E60" w:rsidRPr="00A212F9" w14:paraId="5C98625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6229D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EC702D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5C257B4D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015DF9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7F0668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7D930AD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F829A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2014517248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2014517248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633FCA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200EB5E8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A783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DF221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678D10F5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65378E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19113E3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（登録年月日・</w:t>
            </w:r>
          </w:p>
          <w:p w14:paraId="458CB9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5A3E3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B92DF75" w14:textId="5084D62A" w:rsidR="00AC341D" w:rsidRPr="00A212F9" w:rsidRDefault="00AC341D" w:rsidP="001B762E">
      <w:pPr>
        <w:tabs>
          <w:tab w:val="left" w:pos="9720"/>
        </w:tabs>
        <w:kinsoku w:val="0"/>
        <w:overflowPunct w:val="0"/>
        <w:spacing w:line="240" w:lineRule="auto"/>
        <w:ind w:leftChars="100" w:left="214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>＜注＞</w:t>
      </w:r>
    </w:p>
    <w:p w14:paraId="0C936A5E" w14:textId="1318DD8E" w:rsidR="00AC341D" w:rsidRPr="00A212F9" w:rsidRDefault="00AC341D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※１　</w:t>
      </w:r>
      <w:r w:rsidR="00AB0E60" w:rsidRPr="00A212F9">
        <w:rPr>
          <w:rFonts w:ascii="ＭＳ ゴシック" w:eastAsia="ＭＳ ゴシック" w:hAnsi="ＭＳ ゴシック" w:hint="eastAsia"/>
          <w:szCs w:val="21"/>
        </w:rPr>
        <w:t>配置技術者は、それぞれ１名のみ記載とします。管理技術者と照査技術者は兼ねることができないので、それぞれに資格を有する者を記載してください。</w:t>
      </w:r>
    </w:p>
    <w:p w14:paraId="0E6449FB" w14:textId="3BF85153" w:rsidR="00303715" w:rsidRPr="00A212F9" w:rsidRDefault="00F76034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/>
          <w:spacing w:val="1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</w:t>
      </w:r>
      <w:r w:rsidR="0005028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２</w:t>
      </w:r>
      <w:r w:rsidR="00AC341D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当該技術者は、</w:t>
      </w:r>
      <w:r w:rsidR="000E7D68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本</w:t>
      </w:r>
      <w:r w:rsidR="00E96CC3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業務に</w:t>
      </w:r>
      <w:r w:rsidRPr="00A212F9">
        <w:rPr>
          <w:rFonts w:ascii="ＭＳ ゴシック" w:eastAsia="ＭＳ ゴシック" w:hAnsi="ＭＳ ゴシック" w:hint="eastAsia"/>
          <w:spacing w:val="1"/>
          <w:szCs w:val="21"/>
        </w:rPr>
        <w:t>配置できる者に限ります。</w:t>
      </w:r>
    </w:p>
    <w:p w14:paraId="3876CDA5" w14:textId="4054B498" w:rsidR="004C218F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 w:cs="ＭＳ Ｐゴシック"/>
          <w:bCs/>
          <w:spacing w:val="0"/>
          <w:kern w:val="0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※３</w:t>
      </w:r>
      <w:r w:rsidR="00F76034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="002063E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当該技術者は直接雇用されていなければなりません。</w:t>
      </w:r>
    </w:p>
    <w:p w14:paraId="2AD2BABA" w14:textId="0CA10416" w:rsidR="001B762E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  <w:u w:val="single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※４　</w:t>
      </w:r>
      <w:r w:rsidRPr="00A212F9">
        <w:rPr>
          <w:rFonts w:ascii="ＭＳ ゴシック" w:eastAsia="ＭＳ ゴシック" w:hAnsi="ＭＳ ゴシック" w:hint="eastAsia"/>
          <w:szCs w:val="21"/>
          <w:u w:val="single"/>
        </w:rPr>
        <w:t>落札候補者は、配置技術者の照合が可能な書類を提出してください。</w:t>
      </w:r>
    </w:p>
    <w:sectPr w:rsidR="001B762E" w:rsidRPr="00A212F9" w:rsidSect="00A212F9">
      <w:headerReference w:type="even" r:id="rId7"/>
      <w:footerReference w:type="even" r:id="rId8"/>
      <w:pgSz w:w="11905" w:h="16837" w:code="9"/>
      <w:pgMar w:top="851" w:right="1134" w:bottom="851" w:left="1134" w:header="851" w:footer="851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148D" w14:textId="77777777" w:rsidR="00F2545A" w:rsidRDefault="00F2545A">
      <w:r>
        <w:separator/>
      </w:r>
    </w:p>
  </w:endnote>
  <w:endnote w:type="continuationSeparator" w:id="0">
    <w:p w14:paraId="53615048" w14:textId="77777777" w:rsidR="00F2545A" w:rsidRDefault="00F2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A73A6" w14:textId="77777777" w:rsidR="000667E9" w:rsidRPr="00F11A1F" w:rsidRDefault="000667E9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7F724C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20B37B27" w14:textId="77777777" w:rsidR="000667E9" w:rsidRDefault="000667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3D998" w14:textId="77777777" w:rsidR="00F2545A" w:rsidRDefault="00F2545A">
      <w:r>
        <w:separator/>
      </w:r>
    </w:p>
  </w:footnote>
  <w:footnote w:type="continuationSeparator" w:id="0">
    <w:p w14:paraId="0B49633A" w14:textId="77777777" w:rsidR="00F2545A" w:rsidRDefault="00F25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8E64" w14:textId="77777777" w:rsidR="000667E9" w:rsidRDefault="000667E9">
    <w:pPr>
      <w:pStyle w:val="a7"/>
    </w:pPr>
  </w:p>
  <w:p w14:paraId="255B4309" w14:textId="77777777" w:rsidR="000667E9" w:rsidRPr="0074474D" w:rsidRDefault="000667E9" w:rsidP="000667E9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423843725">
    <w:abstractNumId w:val="0"/>
  </w:num>
  <w:num w:numId="2" w16cid:durableId="1100417824">
    <w:abstractNumId w:val="37"/>
  </w:num>
  <w:num w:numId="3" w16cid:durableId="1412308525">
    <w:abstractNumId w:val="21"/>
  </w:num>
  <w:num w:numId="4" w16cid:durableId="1175267791">
    <w:abstractNumId w:val="38"/>
  </w:num>
  <w:num w:numId="5" w16cid:durableId="414134677">
    <w:abstractNumId w:val="31"/>
  </w:num>
  <w:num w:numId="6" w16cid:durableId="888107972">
    <w:abstractNumId w:val="12"/>
  </w:num>
  <w:num w:numId="7" w16cid:durableId="1110734361">
    <w:abstractNumId w:val="29"/>
  </w:num>
  <w:num w:numId="8" w16cid:durableId="2070611543">
    <w:abstractNumId w:val="7"/>
  </w:num>
  <w:num w:numId="9" w16cid:durableId="1485973887">
    <w:abstractNumId w:val="30"/>
  </w:num>
  <w:num w:numId="10" w16cid:durableId="1183087186">
    <w:abstractNumId w:val="32"/>
  </w:num>
  <w:num w:numId="11" w16cid:durableId="791368130">
    <w:abstractNumId w:val="5"/>
  </w:num>
  <w:num w:numId="12" w16cid:durableId="1132675691">
    <w:abstractNumId w:val="22"/>
  </w:num>
  <w:num w:numId="13" w16cid:durableId="1443376218">
    <w:abstractNumId w:val="20"/>
  </w:num>
  <w:num w:numId="14" w16cid:durableId="340133114">
    <w:abstractNumId w:val="16"/>
  </w:num>
  <w:num w:numId="15" w16cid:durableId="1050150705">
    <w:abstractNumId w:val="9"/>
  </w:num>
  <w:num w:numId="16" w16cid:durableId="98451018">
    <w:abstractNumId w:val="10"/>
  </w:num>
  <w:num w:numId="17" w16cid:durableId="1443577092">
    <w:abstractNumId w:val="17"/>
  </w:num>
  <w:num w:numId="18" w16cid:durableId="983193975">
    <w:abstractNumId w:val="24"/>
  </w:num>
  <w:num w:numId="19" w16cid:durableId="477915881">
    <w:abstractNumId w:val="19"/>
  </w:num>
  <w:num w:numId="20" w16cid:durableId="2009481549">
    <w:abstractNumId w:val="26"/>
  </w:num>
  <w:num w:numId="21" w16cid:durableId="821197158">
    <w:abstractNumId w:val="36"/>
  </w:num>
  <w:num w:numId="22" w16cid:durableId="2042781283">
    <w:abstractNumId w:val="23"/>
  </w:num>
  <w:num w:numId="23" w16cid:durableId="1797026170">
    <w:abstractNumId w:val="33"/>
  </w:num>
  <w:num w:numId="24" w16cid:durableId="1858039904">
    <w:abstractNumId w:val="3"/>
  </w:num>
  <w:num w:numId="25" w16cid:durableId="653022228">
    <w:abstractNumId w:val="14"/>
  </w:num>
  <w:num w:numId="26" w16cid:durableId="688990078">
    <w:abstractNumId w:val="1"/>
  </w:num>
  <w:num w:numId="27" w16cid:durableId="2134442939">
    <w:abstractNumId w:val="15"/>
  </w:num>
  <w:num w:numId="28" w16cid:durableId="241766810">
    <w:abstractNumId w:val="4"/>
  </w:num>
  <w:num w:numId="29" w16cid:durableId="1061907546">
    <w:abstractNumId w:val="35"/>
  </w:num>
  <w:num w:numId="30" w16cid:durableId="460075470">
    <w:abstractNumId w:val="18"/>
  </w:num>
  <w:num w:numId="31" w16cid:durableId="1293514092">
    <w:abstractNumId w:val="28"/>
  </w:num>
  <w:num w:numId="32" w16cid:durableId="954946692">
    <w:abstractNumId w:val="8"/>
  </w:num>
  <w:num w:numId="33" w16cid:durableId="745153702">
    <w:abstractNumId w:val="6"/>
  </w:num>
  <w:num w:numId="34" w16cid:durableId="800030531">
    <w:abstractNumId w:val="27"/>
  </w:num>
  <w:num w:numId="35" w16cid:durableId="1028800543">
    <w:abstractNumId w:val="11"/>
  </w:num>
  <w:num w:numId="36" w16cid:durableId="1385761770">
    <w:abstractNumId w:val="2"/>
  </w:num>
  <w:num w:numId="37" w16cid:durableId="985548573">
    <w:abstractNumId w:val="34"/>
  </w:num>
  <w:num w:numId="38" w16cid:durableId="415514091">
    <w:abstractNumId w:val="25"/>
  </w:num>
  <w:num w:numId="39" w16cid:durableId="14612188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11082"/>
    <w:rsid w:val="00021B7C"/>
    <w:rsid w:val="000309C0"/>
    <w:rsid w:val="00036F1E"/>
    <w:rsid w:val="000439BD"/>
    <w:rsid w:val="00045092"/>
    <w:rsid w:val="00050281"/>
    <w:rsid w:val="000515E2"/>
    <w:rsid w:val="00063B5B"/>
    <w:rsid w:val="000667E9"/>
    <w:rsid w:val="00067246"/>
    <w:rsid w:val="000673EC"/>
    <w:rsid w:val="00073135"/>
    <w:rsid w:val="000773A5"/>
    <w:rsid w:val="0008352C"/>
    <w:rsid w:val="000857FF"/>
    <w:rsid w:val="00094003"/>
    <w:rsid w:val="000A1942"/>
    <w:rsid w:val="000B7C49"/>
    <w:rsid w:val="000D1D85"/>
    <w:rsid w:val="000E0B91"/>
    <w:rsid w:val="000E48D2"/>
    <w:rsid w:val="000E6550"/>
    <w:rsid w:val="000E7D68"/>
    <w:rsid w:val="000F12BA"/>
    <w:rsid w:val="000F3295"/>
    <w:rsid w:val="00123335"/>
    <w:rsid w:val="00124FCA"/>
    <w:rsid w:val="00127F80"/>
    <w:rsid w:val="00130F1A"/>
    <w:rsid w:val="001313FA"/>
    <w:rsid w:val="001354D6"/>
    <w:rsid w:val="001410CC"/>
    <w:rsid w:val="00146DD6"/>
    <w:rsid w:val="00151F15"/>
    <w:rsid w:val="00165289"/>
    <w:rsid w:val="00170AFE"/>
    <w:rsid w:val="00176AC8"/>
    <w:rsid w:val="001831BD"/>
    <w:rsid w:val="00183B78"/>
    <w:rsid w:val="00192019"/>
    <w:rsid w:val="001972D7"/>
    <w:rsid w:val="001A117C"/>
    <w:rsid w:val="001A326D"/>
    <w:rsid w:val="001A531B"/>
    <w:rsid w:val="001B038F"/>
    <w:rsid w:val="001B762E"/>
    <w:rsid w:val="001C5CAF"/>
    <w:rsid w:val="001D57CE"/>
    <w:rsid w:val="001D7BC1"/>
    <w:rsid w:val="001E68A6"/>
    <w:rsid w:val="001F46B3"/>
    <w:rsid w:val="001F6309"/>
    <w:rsid w:val="002063E1"/>
    <w:rsid w:val="00221726"/>
    <w:rsid w:val="002362C4"/>
    <w:rsid w:val="00241180"/>
    <w:rsid w:val="00242FA7"/>
    <w:rsid w:val="00243AE4"/>
    <w:rsid w:val="002548A3"/>
    <w:rsid w:val="00256517"/>
    <w:rsid w:val="0026720B"/>
    <w:rsid w:val="0027289F"/>
    <w:rsid w:val="002803E3"/>
    <w:rsid w:val="00284983"/>
    <w:rsid w:val="00293135"/>
    <w:rsid w:val="00293325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1F4F"/>
    <w:rsid w:val="002E30D7"/>
    <w:rsid w:val="002E72E5"/>
    <w:rsid w:val="002E75D5"/>
    <w:rsid w:val="002E789C"/>
    <w:rsid w:val="002F7AF0"/>
    <w:rsid w:val="0030259E"/>
    <w:rsid w:val="00303715"/>
    <w:rsid w:val="0031021A"/>
    <w:rsid w:val="00310AD4"/>
    <w:rsid w:val="00315BC6"/>
    <w:rsid w:val="0032381E"/>
    <w:rsid w:val="00325E51"/>
    <w:rsid w:val="003306ED"/>
    <w:rsid w:val="00341A22"/>
    <w:rsid w:val="0034258A"/>
    <w:rsid w:val="00346901"/>
    <w:rsid w:val="003514AA"/>
    <w:rsid w:val="00357605"/>
    <w:rsid w:val="0036207D"/>
    <w:rsid w:val="00367797"/>
    <w:rsid w:val="0037113A"/>
    <w:rsid w:val="0037579F"/>
    <w:rsid w:val="003807AA"/>
    <w:rsid w:val="00385913"/>
    <w:rsid w:val="0039119C"/>
    <w:rsid w:val="003937E0"/>
    <w:rsid w:val="003A44D3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403533"/>
    <w:rsid w:val="00406F46"/>
    <w:rsid w:val="00412942"/>
    <w:rsid w:val="00413FCC"/>
    <w:rsid w:val="00414E6E"/>
    <w:rsid w:val="0041775C"/>
    <w:rsid w:val="004211ED"/>
    <w:rsid w:val="00425BBC"/>
    <w:rsid w:val="00427E07"/>
    <w:rsid w:val="00443EF3"/>
    <w:rsid w:val="00447223"/>
    <w:rsid w:val="00454EFD"/>
    <w:rsid w:val="00455E66"/>
    <w:rsid w:val="00464B29"/>
    <w:rsid w:val="00467884"/>
    <w:rsid w:val="0048075F"/>
    <w:rsid w:val="00482286"/>
    <w:rsid w:val="0048598F"/>
    <w:rsid w:val="00486CE7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20A48"/>
    <w:rsid w:val="00520D26"/>
    <w:rsid w:val="00526AC2"/>
    <w:rsid w:val="00571F7A"/>
    <w:rsid w:val="00584448"/>
    <w:rsid w:val="00585EF5"/>
    <w:rsid w:val="005878E7"/>
    <w:rsid w:val="0059079A"/>
    <w:rsid w:val="00597481"/>
    <w:rsid w:val="005A0675"/>
    <w:rsid w:val="005A247E"/>
    <w:rsid w:val="005B057A"/>
    <w:rsid w:val="005B28B9"/>
    <w:rsid w:val="005B5ADC"/>
    <w:rsid w:val="005C0101"/>
    <w:rsid w:val="005C2766"/>
    <w:rsid w:val="005C2E57"/>
    <w:rsid w:val="005D2305"/>
    <w:rsid w:val="005D3AB0"/>
    <w:rsid w:val="005D4286"/>
    <w:rsid w:val="005E253A"/>
    <w:rsid w:val="005E51E4"/>
    <w:rsid w:val="005E535C"/>
    <w:rsid w:val="005E6674"/>
    <w:rsid w:val="005F0839"/>
    <w:rsid w:val="006074F3"/>
    <w:rsid w:val="006142AE"/>
    <w:rsid w:val="006208D1"/>
    <w:rsid w:val="00625010"/>
    <w:rsid w:val="00627D2A"/>
    <w:rsid w:val="00633DE4"/>
    <w:rsid w:val="006443B6"/>
    <w:rsid w:val="00650B6A"/>
    <w:rsid w:val="0065185B"/>
    <w:rsid w:val="0065706A"/>
    <w:rsid w:val="00665306"/>
    <w:rsid w:val="006675B5"/>
    <w:rsid w:val="0067204B"/>
    <w:rsid w:val="00675964"/>
    <w:rsid w:val="00675D57"/>
    <w:rsid w:val="00680544"/>
    <w:rsid w:val="006A37DB"/>
    <w:rsid w:val="006A6D4F"/>
    <w:rsid w:val="006D1A76"/>
    <w:rsid w:val="006E0CED"/>
    <w:rsid w:val="006E2031"/>
    <w:rsid w:val="006E51CF"/>
    <w:rsid w:val="006E55E6"/>
    <w:rsid w:val="006E78AC"/>
    <w:rsid w:val="006F60D7"/>
    <w:rsid w:val="006F64A2"/>
    <w:rsid w:val="00701BA1"/>
    <w:rsid w:val="007103B3"/>
    <w:rsid w:val="0071796C"/>
    <w:rsid w:val="00726190"/>
    <w:rsid w:val="007352DB"/>
    <w:rsid w:val="00743935"/>
    <w:rsid w:val="0074474D"/>
    <w:rsid w:val="00744CAC"/>
    <w:rsid w:val="00746E7B"/>
    <w:rsid w:val="00752515"/>
    <w:rsid w:val="00752BA5"/>
    <w:rsid w:val="00760349"/>
    <w:rsid w:val="00764C1B"/>
    <w:rsid w:val="007654DD"/>
    <w:rsid w:val="00766E68"/>
    <w:rsid w:val="00767088"/>
    <w:rsid w:val="00767B49"/>
    <w:rsid w:val="00783C1A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E1BD0"/>
    <w:rsid w:val="007E255B"/>
    <w:rsid w:val="007E3ADB"/>
    <w:rsid w:val="007F5B5A"/>
    <w:rsid w:val="007F724C"/>
    <w:rsid w:val="00807BA4"/>
    <w:rsid w:val="00816029"/>
    <w:rsid w:val="00825D56"/>
    <w:rsid w:val="008301A1"/>
    <w:rsid w:val="008330B8"/>
    <w:rsid w:val="00842827"/>
    <w:rsid w:val="00844884"/>
    <w:rsid w:val="008525B6"/>
    <w:rsid w:val="00854306"/>
    <w:rsid w:val="00865EDE"/>
    <w:rsid w:val="00873A7B"/>
    <w:rsid w:val="0088017F"/>
    <w:rsid w:val="008845BE"/>
    <w:rsid w:val="00887482"/>
    <w:rsid w:val="00887DCB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90707F"/>
    <w:rsid w:val="00911603"/>
    <w:rsid w:val="009170AD"/>
    <w:rsid w:val="00920918"/>
    <w:rsid w:val="00921EEB"/>
    <w:rsid w:val="00927FB4"/>
    <w:rsid w:val="00957C27"/>
    <w:rsid w:val="00961429"/>
    <w:rsid w:val="009653BD"/>
    <w:rsid w:val="0096567D"/>
    <w:rsid w:val="0097557A"/>
    <w:rsid w:val="00976781"/>
    <w:rsid w:val="00991095"/>
    <w:rsid w:val="00996181"/>
    <w:rsid w:val="009A1F62"/>
    <w:rsid w:val="009A3024"/>
    <w:rsid w:val="009A5E59"/>
    <w:rsid w:val="009B3FCA"/>
    <w:rsid w:val="009B5281"/>
    <w:rsid w:val="009B6AA9"/>
    <w:rsid w:val="009C46E3"/>
    <w:rsid w:val="009D2833"/>
    <w:rsid w:val="009D567E"/>
    <w:rsid w:val="009E7E4E"/>
    <w:rsid w:val="009F6AB4"/>
    <w:rsid w:val="009F7392"/>
    <w:rsid w:val="00A05A77"/>
    <w:rsid w:val="00A06863"/>
    <w:rsid w:val="00A06E60"/>
    <w:rsid w:val="00A13EF2"/>
    <w:rsid w:val="00A161A7"/>
    <w:rsid w:val="00A16311"/>
    <w:rsid w:val="00A200A7"/>
    <w:rsid w:val="00A212F9"/>
    <w:rsid w:val="00A30903"/>
    <w:rsid w:val="00A3156F"/>
    <w:rsid w:val="00A32053"/>
    <w:rsid w:val="00A535E7"/>
    <w:rsid w:val="00A8278D"/>
    <w:rsid w:val="00A862DA"/>
    <w:rsid w:val="00A86573"/>
    <w:rsid w:val="00A94B89"/>
    <w:rsid w:val="00A971D3"/>
    <w:rsid w:val="00AB0E60"/>
    <w:rsid w:val="00AB4302"/>
    <w:rsid w:val="00AB6890"/>
    <w:rsid w:val="00AC2A79"/>
    <w:rsid w:val="00AC341D"/>
    <w:rsid w:val="00AC4BAD"/>
    <w:rsid w:val="00AC7DEC"/>
    <w:rsid w:val="00AD12E1"/>
    <w:rsid w:val="00AD3A15"/>
    <w:rsid w:val="00AD4954"/>
    <w:rsid w:val="00AE27E7"/>
    <w:rsid w:val="00AE6FCB"/>
    <w:rsid w:val="00AE7B23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34AB2"/>
    <w:rsid w:val="00B44A78"/>
    <w:rsid w:val="00B45461"/>
    <w:rsid w:val="00B50C1E"/>
    <w:rsid w:val="00B552EC"/>
    <w:rsid w:val="00B651F8"/>
    <w:rsid w:val="00B73DAE"/>
    <w:rsid w:val="00B9628D"/>
    <w:rsid w:val="00BA71AC"/>
    <w:rsid w:val="00BC1869"/>
    <w:rsid w:val="00BC1BBE"/>
    <w:rsid w:val="00BC3517"/>
    <w:rsid w:val="00BD09BA"/>
    <w:rsid w:val="00BF702D"/>
    <w:rsid w:val="00C10A6D"/>
    <w:rsid w:val="00C208A7"/>
    <w:rsid w:val="00C22F9D"/>
    <w:rsid w:val="00C30353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0CC"/>
    <w:rsid w:val="00C62536"/>
    <w:rsid w:val="00C64BAD"/>
    <w:rsid w:val="00C65406"/>
    <w:rsid w:val="00C657EA"/>
    <w:rsid w:val="00C70C8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18CF"/>
    <w:rsid w:val="00CC2824"/>
    <w:rsid w:val="00CE6588"/>
    <w:rsid w:val="00CF10D9"/>
    <w:rsid w:val="00CF2874"/>
    <w:rsid w:val="00CF58D1"/>
    <w:rsid w:val="00CF6ADA"/>
    <w:rsid w:val="00D032E6"/>
    <w:rsid w:val="00D047E5"/>
    <w:rsid w:val="00D10A45"/>
    <w:rsid w:val="00D11493"/>
    <w:rsid w:val="00D15C4C"/>
    <w:rsid w:val="00D16A50"/>
    <w:rsid w:val="00D16BBC"/>
    <w:rsid w:val="00D2671C"/>
    <w:rsid w:val="00D44595"/>
    <w:rsid w:val="00D5131B"/>
    <w:rsid w:val="00D533E0"/>
    <w:rsid w:val="00D5480A"/>
    <w:rsid w:val="00D647EF"/>
    <w:rsid w:val="00D64C52"/>
    <w:rsid w:val="00D70CB1"/>
    <w:rsid w:val="00D71740"/>
    <w:rsid w:val="00D71905"/>
    <w:rsid w:val="00D815F2"/>
    <w:rsid w:val="00D83D02"/>
    <w:rsid w:val="00D909E9"/>
    <w:rsid w:val="00DA5163"/>
    <w:rsid w:val="00DB0653"/>
    <w:rsid w:val="00DC12A9"/>
    <w:rsid w:val="00DC59B1"/>
    <w:rsid w:val="00DC7F19"/>
    <w:rsid w:val="00DD501E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30DBB"/>
    <w:rsid w:val="00E31F94"/>
    <w:rsid w:val="00E32DB7"/>
    <w:rsid w:val="00E37B60"/>
    <w:rsid w:val="00E405D2"/>
    <w:rsid w:val="00E4145A"/>
    <w:rsid w:val="00E41C0D"/>
    <w:rsid w:val="00E543C5"/>
    <w:rsid w:val="00E60785"/>
    <w:rsid w:val="00E6239F"/>
    <w:rsid w:val="00E62430"/>
    <w:rsid w:val="00E674B8"/>
    <w:rsid w:val="00E67E30"/>
    <w:rsid w:val="00E7316D"/>
    <w:rsid w:val="00E7425F"/>
    <w:rsid w:val="00E830B9"/>
    <w:rsid w:val="00E845A3"/>
    <w:rsid w:val="00E85B60"/>
    <w:rsid w:val="00E87B07"/>
    <w:rsid w:val="00E96CC3"/>
    <w:rsid w:val="00EA0458"/>
    <w:rsid w:val="00EA0E80"/>
    <w:rsid w:val="00EB5CF9"/>
    <w:rsid w:val="00EC0C16"/>
    <w:rsid w:val="00EC25B1"/>
    <w:rsid w:val="00EC4221"/>
    <w:rsid w:val="00EC442C"/>
    <w:rsid w:val="00EE5EF9"/>
    <w:rsid w:val="00EF00F8"/>
    <w:rsid w:val="00EF0F3F"/>
    <w:rsid w:val="00F11A1F"/>
    <w:rsid w:val="00F11A91"/>
    <w:rsid w:val="00F14C12"/>
    <w:rsid w:val="00F22075"/>
    <w:rsid w:val="00F23264"/>
    <w:rsid w:val="00F2545A"/>
    <w:rsid w:val="00F25837"/>
    <w:rsid w:val="00F2666F"/>
    <w:rsid w:val="00F33970"/>
    <w:rsid w:val="00F41652"/>
    <w:rsid w:val="00F441B5"/>
    <w:rsid w:val="00F50C88"/>
    <w:rsid w:val="00F521E4"/>
    <w:rsid w:val="00F60A34"/>
    <w:rsid w:val="00F629C9"/>
    <w:rsid w:val="00F662C0"/>
    <w:rsid w:val="00F67F7C"/>
    <w:rsid w:val="00F7022C"/>
    <w:rsid w:val="00F74939"/>
    <w:rsid w:val="00F76034"/>
    <w:rsid w:val="00F764A2"/>
    <w:rsid w:val="00F86997"/>
    <w:rsid w:val="00F86B3E"/>
    <w:rsid w:val="00F870B2"/>
    <w:rsid w:val="00FA4161"/>
    <w:rsid w:val="00FA6A24"/>
    <w:rsid w:val="00FB24DA"/>
    <w:rsid w:val="00FC0410"/>
    <w:rsid w:val="00FC414B"/>
    <w:rsid w:val="00FD6DF7"/>
    <w:rsid w:val="00FE3197"/>
    <w:rsid w:val="00FE5A7B"/>
    <w:rsid w:val="00FF0EB0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97D8559"/>
  <w15:chartTrackingRefBased/>
  <w15:docId w15:val="{0142053C-15C2-4AC4-9D07-24CA54DE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9A1F62"/>
    <w:pPr>
      <w:ind w:leftChars="400" w:left="851"/>
    </w:pPr>
  </w:style>
  <w:style w:type="paragraph" w:styleId="ad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character" w:customStyle="1" w:styleId="ac">
    <w:name w:val="本文インデント (文字)"/>
    <w:link w:val="ab"/>
    <w:rsid w:val="00A212F9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入札参加申請書作成要領　別紙３＿１　案</vt:lpstr>
      <vt:lpstr>入札参加申請書作成要領　別紙３＿１　案</vt:lpstr>
    </vt:vector>
  </TitlesOfParts>
  <Company>大阪府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入札参加申請書作成要領　別紙３＿１　案</dc:title>
  <dc:subject/>
  <dc:creator>KoroY</dc:creator>
  <cp:keywords/>
  <cp:lastModifiedBy>公社0010</cp:lastModifiedBy>
  <cp:revision>22</cp:revision>
  <cp:lastPrinted>2019-07-02T08:24:00Z</cp:lastPrinted>
  <dcterms:created xsi:type="dcterms:W3CDTF">2021-07-01T04:55:00Z</dcterms:created>
  <dcterms:modified xsi:type="dcterms:W3CDTF">2025-06-19T23:54:00Z</dcterms:modified>
</cp:coreProperties>
</file>